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霍邱县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  <w:t>东蓼国有资产运营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有限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  <w:t>责任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公司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就业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见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  <w:t>习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申请表</w:t>
      </w:r>
    </w:p>
    <w:p>
      <w:pPr>
        <w:widowControl/>
        <w:snapToGrid w:val="0"/>
        <w:spacing w:line="360" w:lineRule="exact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</w:t>
      </w:r>
    </w:p>
    <w:p>
      <w:pPr>
        <w:widowControl/>
        <w:snapToGrid w:val="0"/>
        <w:spacing w:line="360" w:lineRule="exact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填表日期：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4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86"/>
        <w:gridCol w:w="921"/>
        <w:gridCol w:w="794"/>
        <w:gridCol w:w="62"/>
        <w:gridCol w:w="748"/>
        <w:gridCol w:w="1111"/>
        <w:gridCol w:w="486"/>
        <w:gridCol w:w="464"/>
        <w:gridCol w:w="678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72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408" w:type="dxa"/>
            <w:gridSpan w:val="7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9378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tabs>
                <w:tab w:val="left" w:pos="1692"/>
              </w:tabs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4669" w:type="dxa"/>
            <w:gridSpan w:val="4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申请人签名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280" w:firstLineChars="9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709" w:type="dxa"/>
            <w:gridSpan w:val="7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当地公共就业人才服务机构意见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280" w:firstLineChars="9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MGU5YThiZjkyMjkyNGFmMDFkYjI5ZGIyNzUxNWIifQ=="/>
  </w:docVars>
  <w:rsids>
    <w:rsidRoot w:val="00000000"/>
    <w:rsid w:val="0015070C"/>
    <w:rsid w:val="0DB6692C"/>
    <w:rsid w:val="12225B4A"/>
    <w:rsid w:val="15C34AB0"/>
    <w:rsid w:val="17500B2B"/>
    <w:rsid w:val="1B176B7C"/>
    <w:rsid w:val="1B3B1CD0"/>
    <w:rsid w:val="1D2117AA"/>
    <w:rsid w:val="21DE403D"/>
    <w:rsid w:val="25CC2EEE"/>
    <w:rsid w:val="29EF5211"/>
    <w:rsid w:val="2AB30646"/>
    <w:rsid w:val="35671F76"/>
    <w:rsid w:val="366D482E"/>
    <w:rsid w:val="3B9C4BB6"/>
    <w:rsid w:val="3E9E485E"/>
    <w:rsid w:val="40B322D5"/>
    <w:rsid w:val="42FD5F99"/>
    <w:rsid w:val="4623162F"/>
    <w:rsid w:val="4842556B"/>
    <w:rsid w:val="49EA0368"/>
    <w:rsid w:val="4B904B60"/>
    <w:rsid w:val="505D645D"/>
    <w:rsid w:val="577903E9"/>
    <w:rsid w:val="5DB56DFE"/>
    <w:rsid w:val="5F584D42"/>
    <w:rsid w:val="6CC417E2"/>
    <w:rsid w:val="6D33498D"/>
    <w:rsid w:val="70EE2B0F"/>
    <w:rsid w:val="71185FB7"/>
    <w:rsid w:val="75373BB3"/>
    <w:rsid w:val="7A8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131</Characters>
  <Lines>0</Lines>
  <Paragraphs>0</Paragraphs>
  <TotalTime>1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2019-07-16T09:17:00Z</dcterms:created>
  <dc:creator>Administrator</dc:creator>
  <cp:lastModifiedBy>Administrator</cp:lastModifiedBy>
  <cp:lastPrinted>2022-06-01T01:09:00Z</cp:lastPrinted>
  <dcterms:modified xsi:type="dcterms:W3CDTF">2023-03-10T07:42:36Z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928BFB65988B4E00B602FA172918B794</vt:lpwstr>
  </property>
</Properties>
</file>